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both"/>
        <w:rPr>
          <w:rFonts w:hint="eastAsia" w:ascii="方正黑体_GBK" w:hAnsi="方正黑体_GBK" w:eastAsia="方正黑体_GBK" w:cs="方正黑体_GBK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28"/>
          <w:szCs w:val="28"/>
          <w:lang w:val="en-US" w:eastAsia="zh-CN" w:bidi="ar-SA"/>
        </w:rPr>
        <w:t>附件1</w:t>
      </w:r>
      <w:bookmarkStart w:id="0" w:name="_GoBack"/>
      <w:bookmarkEnd w:id="0"/>
    </w:p>
    <w:p>
      <w:pPr>
        <w:pStyle w:val="8"/>
        <w:ind w:firstLine="0" w:firstLineChars="0"/>
        <w:jc w:val="both"/>
        <w:rPr>
          <w:rFonts w:hint="eastAsia" w:ascii="宋体" w:hAnsi="宋体" w:eastAsia="宋体" w:cs="宋体"/>
          <w:b/>
          <w:bCs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0"/>
          <w:w w:val="90"/>
          <w:sz w:val="28"/>
          <w:szCs w:val="28"/>
          <w:lang w:eastAsia="zh-CN"/>
        </w:rPr>
        <w:t>辽宁省科技成果转化（技术经纪）专业技术资格评审委员会专家申报推荐表</w:t>
      </w:r>
    </w:p>
    <w:tbl>
      <w:tblPr>
        <w:tblStyle w:val="5"/>
        <w:tblW w:w="100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79"/>
        <w:gridCol w:w="441"/>
        <w:gridCol w:w="1240"/>
        <w:gridCol w:w="686"/>
        <w:gridCol w:w="788"/>
        <w:gridCol w:w="1434"/>
        <w:gridCol w:w="1264"/>
        <w:gridCol w:w="718"/>
        <w:gridCol w:w="133"/>
        <w:gridCol w:w="723"/>
        <w:gridCol w:w="1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879" w:type="dxa"/>
            <w:gridSpan w:val="2"/>
            <w:vAlign w:val="center"/>
          </w:tcPr>
          <w:p>
            <w:pPr>
              <w:autoSpaceDE w:val="0"/>
              <w:autoSpaceDN w:val="0"/>
              <w:ind w:left="11" w:right="11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autoSpaceDE w:val="0"/>
              <w:autoSpaceDN w:val="0"/>
              <w:spacing w:line="340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86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88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723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Merge w:val="restart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1寸近期免冠照片</w:t>
            </w: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879" w:type="dxa"/>
            <w:gridSpan w:val="2"/>
            <w:vAlign w:val="center"/>
          </w:tcPr>
          <w:p>
            <w:pPr>
              <w:autoSpaceDE w:val="0"/>
              <w:autoSpaceDN w:val="0"/>
              <w:spacing w:line="340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最高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autoSpaceDE w:val="0"/>
              <w:autoSpaceDN w:val="0"/>
              <w:spacing w:line="340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毕业学校</w:t>
            </w:r>
          </w:p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4272" w:type="dxa"/>
            <w:gridSpan w:val="5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79" w:type="dxa"/>
            <w:gridSpan w:val="2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工作</w:t>
            </w:r>
          </w:p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3155" w:type="dxa"/>
            <w:gridSpan w:val="4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2838" w:type="dxa"/>
            <w:gridSpan w:val="4"/>
            <w:vAlign w:val="center"/>
          </w:tcPr>
          <w:p>
            <w:pPr>
              <w:autoSpaceDE w:val="0"/>
              <w:autoSpaceDN w:val="0"/>
              <w:spacing w:line="355" w:lineRule="exact"/>
              <w:ind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560" w:type="dxa"/>
            <w:gridSpan w:val="4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  <w:t>行政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  <w:t>及任职时间</w:t>
            </w:r>
          </w:p>
        </w:tc>
        <w:tc>
          <w:tcPr>
            <w:tcW w:w="749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560" w:type="dxa"/>
            <w:gridSpan w:val="4"/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现职称及授予时间</w:t>
            </w:r>
          </w:p>
        </w:tc>
        <w:tc>
          <w:tcPr>
            <w:tcW w:w="29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从事专业及年限</w:t>
            </w:r>
          </w:p>
        </w:tc>
        <w:tc>
          <w:tcPr>
            <w:tcW w:w="26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560" w:type="dxa"/>
            <w:gridSpan w:val="4"/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hint="eastAsia" w:ascii="仿宋_GB2312" w:hAnsi="Times New Roman" w:eastAsia="仿宋_GB2312"/>
                <w:color w:val="00000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w w:val="100"/>
                <w:kern w:val="0"/>
                <w:sz w:val="28"/>
                <w:szCs w:val="28"/>
                <w:lang w:eastAsia="zh-CN"/>
              </w:rPr>
              <w:t>现聘专业技术岗位</w:t>
            </w:r>
          </w:p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w w:val="100"/>
                <w:kern w:val="0"/>
                <w:sz w:val="28"/>
                <w:szCs w:val="28"/>
                <w:lang w:eastAsia="zh-CN"/>
              </w:rPr>
              <w:t>及聘任时间</w:t>
            </w:r>
          </w:p>
        </w:tc>
        <w:tc>
          <w:tcPr>
            <w:tcW w:w="7494" w:type="dxa"/>
            <w:gridSpan w:val="8"/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320" w:type="dxa"/>
            <w:gridSpan w:val="3"/>
            <w:vAlign w:val="center"/>
          </w:tcPr>
          <w:p>
            <w:pPr>
              <w:autoSpaceDE w:val="0"/>
              <w:autoSpaceDN w:val="0"/>
              <w:spacing w:line="331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autoSpaceDE w:val="0"/>
              <w:autoSpaceDN w:val="0"/>
              <w:spacing w:line="364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autoSpaceDE w:val="0"/>
              <w:autoSpaceDN w:val="0"/>
              <w:spacing w:line="364" w:lineRule="exact"/>
              <w:ind w:left="9" w:right="9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手机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4586" w:type="dxa"/>
            <w:gridSpan w:val="5"/>
            <w:vAlign w:val="center"/>
          </w:tcPr>
          <w:p>
            <w:pPr>
              <w:autoSpaceDE w:val="0"/>
              <w:autoSpaceDN w:val="0"/>
              <w:spacing w:line="364" w:lineRule="exact"/>
              <w:ind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034" w:type="dxa"/>
            <w:gridSpan w:val="6"/>
            <w:vAlign w:val="center"/>
          </w:tcPr>
          <w:p>
            <w:pPr>
              <w:autoSpaceDE w:val="0"/>
              <w:autoSpaceDN w:val="0"/>
              <w:spacing w:line="364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可参加的评审专业类别(可多选)</w:t>
            </w:r>
          </w:p>
        </w:tc>
        <w:tc>
          <w:tcPr>
            <w:tcW w:w="6020" w:type="dxa"/>
            <w:gridSpan w:val="6"/>
            <w:vAlign w:val="center"/>
          </w:tcPr>
          <w:p>
            <w:pPr>
              <w:autoSpaceDE w:val="0"/>
              <w:autoSpaceDN w:val="0"/>
              <w:spacing w:line="364" w:lineRule="exact"/>
              <w:ind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2560" w:type="dxa"/>
            <w:gridSpan w:val="4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both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突出业绩及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获得奖励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荣誉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及学术代表作（论文）等</w:t>
            </w:r>
          </w:p>
        </w:tc>
        <w:tc>
          <w:tcPr>
            <w:tcW w:w="7494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2560" w:type="dxa"/>
            <w:gridSpan w:val="4"/>
            <w:vAlign w:val="center"/>
          </w:tcPr>
          <w:p>
            <w:pPr>
              <w:autoSpaceDE w:val="0"/>
              <w:autoSpaceDN w:val="0"/>
              <w:spacing w:line="350" w:lineRule="exact"/>
              <w:ind w:left="2" w:right="2"/>
              <w:jc w:val="both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担任其他评审专家情况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（须逐项列出）</w:t>
            </w:r>
          </w:p>
        </w:tc>
        <w:tc>
          <w:tcPr>
            <w:tcW w:w="7494" w:type="dxa"/>
            <w:gridSpan w:val="8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exact"/>
          <w:jc w:val="center"/>
        </w:trPr>
        <w:tc>
          <w:tcPr>
            <w:tcW w:w="800" w:type="dxa"/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  <w:t>个人意见</w:t>
            </w:r>
          </w:p>
        </w:tc>
        <w:tc>
          <w:tcPr>
            <w:tcW w:w="9254" w:type="dxa"/>
            <w:gridSpan w:val="11"/>
            <w:vAlign w:val="center"/>
          </w:tcPr>
          <w:p>
            <w:pPr>
              <w:autoSpaceDE w:val="0"/>
              <w:autoSpaceDN w:val="0"/>
              <w:spacing w:line="384" w:lineRule="exact"/>
              <w:ind w:right="9" w:firstLine="1120" w:firstLineChars="400"/>
              <w:jc w:val="both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spacing w:line="384" w:lineRule="exact"/>
              <w:ind w:right="9" w:firstLine="1120" w:firstLineChars="400"/>
              <w:jc w:val="both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（签字、按手印）</w:t>
            </w:r>
          </w:p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exact"/>
          <w:jc w:val="center"/>
        </w:trPr>
        <w:tc>
          <w:tcPr>
            <w:tcW w:w="800" w:type="dxa"/>
            <w:vAlign w:val="center"/>
          </w:tcPr>
          <w:p>
            <w:pPr>
              <w:autoSpaceDE w:val="0"/>
              <w:autoSpaceDN w:val="0"/>
              <w:spacing w:before="446"/>
              <w:ind w:left="11" w:right="11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autoSpaceDE w:val="0"/>
              <w:autoSpaceDN w:val="0"/>
              <w:ind w:left="11" w:right="11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推荐</w:t>
            </w:r>
          </w:p>
          <w:p>
            <w:pPr>
              <w:autoSpaceDE w:val="0"/>
              <w:autoSpaceDN w:val="0"/>
              <w:ind w:left="11" w:right="11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意见</w:t>
            </w:r>
          </w:p>
          <w:p>
            <w:pPr>
              <w:autoSpaceDE w:val="0"/>
              <w:autoSpaceDN w:val="0"/>
              <w:ind w:left="11" w:leftChars="0" w:right="11" w:rightChars="0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54" w:type="dxa"/>
            <w:gridSpan w:val="11"/>
            <w:vAlign w:val="center"/>
          </w:tcPr>
          <w:p>
            <w:pPr>
              <w:autoSpaceDE w:val="0"/>
              <w:autoSpaceDN w:val="0"/>
              <w:spacing w:line="374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74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(公章)</w:t>
            </w:r>
          </w:p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ind w:left="9" w:leftChars="0" w:right="9" w:rightChars="0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autoSpaceDE w:val="0"/>
        <w:autoSpaceDN w:val="0"/>
        <w:spacing w:before="120" w:beforeLines="50" w:line="345" w:lineRule="exact"/>
        <w:rPr>
          <w:rFonts w:hint="eastAsia" w:ascii="仿宋_GB2312" w:hAnsi="Times New Roman" w:eastAsia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  <w:lang w:eastAsia="zh-CN"/>
        </w:rPr>
        <w:t>注：</w:t>
      </w: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>评审专业类别</w:t>
      </w: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  <w:lang w:eastAsia="zh-CN"/>
        </w:rPr>
        <w:t>包括科技成果转化、技术经纪和财务专业。</w:t>
      </w:r>
    </w:p>
    <w:p>
      <w:pPr>
        <w:autoSpaceDE w:val="0"/>
        <w:autoSpaceDN w:val="0"/>
        <w:spacing w:before="120" w:beforeLines="50" w:line="345" w:lineRule="exact"/>
        <w:rPr>
          <w:rFonts w:hint="default" w:ascii="仿宋_GB2312" w:hAnsi="Times New Roman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  <w:lang w:val="en-US" w:eastAsia="zh-CN"/>
        </w:rPr>
        <w:t xml:space="preserve">    2.个人自荐请发送word版及签字按手印的PDF版。</w:t>
      </w:r>
    </w:p>
    <w:sectPr>
      <w:headerReference r:id="rId3" w:type="default"/>
      <w:footerReference r:id="rId4" w:type="default"/>
      <w:footerReference r:id="rId5" w:type="even"/>
      <w:pgSz w:w="11907" w:h="16840"/>
      <w:pgMar w:top="1418" w:right="1701" w:bottom="850" w:left="1701" w:header="851" w:footer="113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MzBmN2Q4MzMxNzk1ODI1OTVkMThlNzE1NzlhODIifQ=="/>
  </w:docVars>
  <w:rsids>
    <w:rsidRoot w:val="00AF466F"/>
    <w:rsid w:val="00003E42"/>
    <w:rsid w:val="0003701C"/>
    <w:rsid w:val="00055985"/>
    <w:rsid w:val="00193566"/>
    <w:rsid w:val="00313B32"/>
    <w:rsid w:val="003178D0"/>
    <w:rsid w:val="00327381"/>
    <w:rsid w:val="00362CD3"/>
    <w:rsid w:val="003A169F"/>
    <w:rsid w:val="00533B59"/>
    <w:rsid w:val="00682F24"/>
    <w:rsid w:val="00684292"/>
    <w:rsid w:val="006B4F50"/>
    <w:rsid w:val="006E0B12"/>
    <w:rsid w:val="007F59C2"/>
    <w:rsid w:val="00874860"/>
    <w:rsid w:val="0088775D"/>
    <w:rsid w:val="009227FD"/>
    <w:rsid w:val="009607FC"/>
    <w:rsid w:val="00A45C4C"/>
    <w:rsid w:val="00AC7785"/>
    <w:rsid w:val="00AF466F"/>
    <w:rsid w:val="00D428D9"/>
    <w:rsid w:val="00D96AEB"/>
    <w:rsid w:val="00DF2747"/>
    <w:rsid w:val="00E32870"/>
    <w:rsid w:val="00E967C5"/>
    <w:rsid w:val="00F34C17"/>
    <w:rsid w:val="00F658F9"/>
    <w:rsid w:val="0C0F3450"/>
    <w:rsid w:val="105D1118"/>
    <w:rsid w:val="13FF2C6E"/>
    <w:rsid w:val="1BBF482F"/>
    <w:rsid w:val="23BD1671"/>
    <w:rsid w:val="23BD2B41"/>
    <w:rsid w:val="2725456E"/>
    <w:rsid w:val="2DCB7461"/>
    <w:rsid w:val="2F4DE3F3"/>
    <w:rsid w:val="2FBF5F03"/>
    <w:rsid w:val="3B2B26DF"/>
    <w:rsid w:val="3BE7353A"/>
    <w:rsid w:val="3DA7E053"/>
    <w:rsid w:val="3F163CEF"/>
    <w:rsid w:val="3F9E7B1D"/>
    <w:rsid w:val="3FFB0E16"/>
    <w:rsid w:val="3FFF4AC0"/>
    <w:rsid w:val="45322F35"/>
    <w:rsid w:val="4EF76EE1"/>
    <w:rsid w:val="4FFB249A"/>
    <w:rsid w:val="55F779C8"/>
    <w:rsid w:val="57FB4722"/>
    <w:rsid w:val="59FF381A"/>
    <w:rsid w:val="5B647FC1"/>
    <w:rsid w:val="5CDF86D3"/>
    <w:rsid w:val="5EE6E27D"/>
    <w:rsid w:val="5FB70B3B"/>
    <w:rsid w:val="62D7230D"/>
    <w:rsid w:val="654B0195"/>
    <w:rsid w:val="67AB0907"/>
    <w:rsid w:val="6BBB01FB"/>
    <w:rsid w:val="6F7E5F63"/>
    <w:rsid w:val="6FEB3CE5"/>
    <w:rsid w:val="71FE7D55"/>
    <w:rsid w:val="739B7C95"/>
    <w:rsid w:val="73EB837A"/>
    <w:rsid w:val="75570046"/>
    <w:rsid w:val="75DFE79E"/>
    <w:rsid w:val="76AFD5B4"/>
    <w:rsid w:val="777DBE52"/>
    <w:rsid w:val="77BFB7E3"/>
    <w:rsid w:val="77FD56E6"/>
    <w:rsid w:val="77FEA885"/>
    <w:rsid w:val="78EE6D7C"/>
    <w:rsid w:val="7AEA1569"/>
    <w:rsid w:val="7BEB62C0"/>
    <w:rsid w:val="7EADEB92"/>
    <w:rsid w:val="7ED64702"/>
    <w:rsid w:val="7EFA96FE"/>
    <w:rsid w:val="7EFE00A6"/>
    <w:rsid w:val="7F3E16A7"/>
    <w:rsid w:val="7F3FABE8"/>
    <w:rsid w:val="7F6E6688"/>
    <w:rsid w:val="7FAD9D11"/>
    <w:rsid w:val="7FF78BC8"/>
    <w:rsid w:val="9EEBBA90"/>
    <w:rsid w:val="A3FF8792"/>
    <w:rsid w:val="A6DFDF18"/>
    <w:rsid w:val="B37CD185"/>
    <w:rsid w:val="B3BF3282"/>
    <w:rsid w:val="B7B3074C"/>
    <w:rsid w:val="B7DF99B6"/>
    <w:rsid w:val="BAF5FA7C"/>
    <w:rsid w:val="BDAF4546"/>
    <w:rsid w:val="BF9308CD"/>
    <w:rsid w:val="BFB39C27"/>
    <w:rsid w:val="BFEBBF09"/>
    <w:rsid w:val="BFF871A6"/>
    <w:rsid w:val="C6F26A33"/>
    <w:rsid w:val="CDAFB667"/>
    <w:rsid w:val="CFBF1189"/>
    <w:rsid w:val="CFFE4A8D"/>
    <w:rsid w:val="CFFF8959"/>
    <w:rsid w:val="D3FCDD3B"/>
    <w:rsid w:val="D7F2CA39"/>
    <w:rsid w:val="DB7FC289"/>
    <w:rsid w:val="DF33E2E5"/>
    <w:rsid w:val="DF938492"/>
    <w:rsid w:val="E63CAA9B"/>
    <w:rsid w:val="E96D0250"/>
    <w:rsid w:val="EBF64977"/>
    <w:rsid w:val="EDDFA293"/>
    <w:rsid w:val="EEF78E49"/>
    <w:rsid w:val="EFD6E7C7"/>
    <w:rsid w:val="EFFF8A76"/>
    <w:rsid w:val="F1FFA7F3"/>
    <w:rsid w:val="F3563181"/>
    <w:rsid w:val="F3FF08D7"/>
    <w:rsid w:val="F5DFACC3"/>
    <w:rsid w:val="F7C3A42A"/>
    <w:rsid w:val="F7CFFD04"/>
    <w:rsid w:val="F7EF79AF"/>
    <w:rsid w:val="F7F46844"/>
    <w:rsid w:val="F7F5F2E1"/>
    <w:rsid w:val="FBDBB1A8"/>
    <w:rsid w:val="FBFB9431"/>
    <w:rsid w:val="FC7FCF32"/>
    <w:rsid w:val="FD77748D"/>
    <w:rsid w:val="FDC79B4C"/>
    <w:rsid w:val="FEFFC34A"/>
    <w:rsid w:val="FF7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219</Words>
  <Characters>219</Characters>
  <Lines>3</Lines>
  <Paragraphs>1</Paragraphs>
  <TotalTime>3</TotalTime>
  <ScaleCrop>false</ScaleCrop>
  <LinksUpToDate>false</LinksUpToDate>
  <CharactersWithSpaces>350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2017-06-21T00:48:00Z</dcterms:created>
  <dc:creator>USER-</dc:creator>
  <cp:lastModifiedBy>user</cp:lastModifiedBy>
  <cp:lastPrinted>2020-06-05T10:11:00Z</cp:lastPrinted>
  <dcterms:modified xsi:type="dcterms:W3CDTF">2025-02-20T09:01:58Z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E133764732A5C91E7F59A366E38E4A9D</vt:lpwstr>
  </property>
</Properties>
</file>